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42FA" w14:textId="77777777" w:rsidR="005F336E" w:rsidRPr="005F336E" w:rsidRDefault="005F336E" w:rsidP="005F336E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kern w:val="0"/>
          <w:sz w:val="24"/>
          <w:szCs w:val="24"/>
          <w14:ligatures w14:val="none"/>
        </w:rPr>
      </w:pPr>
      <w:r w:rsidRPr="005F336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CE8BDCE" wp14:editId="3A0730C2">
            <wp:extent cx="793802" cy="94869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7" cy="96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6E">
        <w:rPr>
          <w:rFonts w:ascii="Iskoola Pota" w:eastAsia="Times New Roman" w:hAnsi="Iskoola Pota" w:cs="Iskoola Pota"/>
          <w:noProof/>
          <w:kern w:val="0"/>
          <w:sz w:val="20"/>
          <w:szCs w:val="20"/>
          <w14:ligatures w14:val="none"/>
        </w:rPr>
        <w:drawing>
          <wp:inline distT="0" distB="0" distL="0" distR="0" wp14:anchorId="4030C06F" wp14:editId="55523397">
            <wp:extent cx="2710180" cy="104126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84" cy="10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6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99F6445" wp14:editId="34AD59B6">
            <wp:extent cx="908050" cy="1085230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02" cy="108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638AB" w14:textId="60A57569" w:rsidR="005F336E" w:rsidRPr="00A03EE0" w:rsidRDefault="005F336E" w:rsidP="005F33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5618419" w14:textId="5EA26A12" w:rsidR="005F336E" w:rsidRDefault="00976CFA" w:rsidP="00976CFA">
      <w:pPr>
        <w:tabs>
          <w:tab w:val="left" w:pos="1553"/>
          <w:tab w:val="center" w:pos="4680"/>
        </w:tabs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ab/>
      </w:r>
      <w:r w:rsidR="004D48E4"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>January 15</w:t>
      </w:r>
      <w:r w:rsidR="001D225B"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r w:rsidR="00427CCC"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>202</w:t>
      </w:r>
      <w:r w:rsidR="004D48E4"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  <w:t>5</w:t>
      </w:r>
    </w:p>
    <w:p w14:paraId="3C5F36BF" w14:textId="77777777" w:rsidR="00A03EE0" w:rsidRDefault="00A03EE0" w:rsidP="00D747F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2D954D54" w14:textId="77777777" w:rsidR="006B3673" w:rsidRPr="00A03EE0" w:rsidRDefault="006B3673" w:rsidP="00D747F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B2B2B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07A9DB7E" w14:textId="7558F1F3" w:rsidR="006B3673" w:rsidRPr="00B2325C" w:rsidRDefault="006B3673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</w:pPr>
      <w:r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Principal</w:t>
      </w:r>
    </w:p>
    <w:p w14:paraId="1D7A6861" w14:textId="11F326FE" w:rsidR="006B3673" w:rsidRDefault="00584A09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xx</w:t>
      </w:r>
      <w:r w:rsidR="00BF763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 xml:space="preserve"> Regional School</w:t>
      </w:r>
    </w:p>
    <w:p w14:paraId="1AF56E13" w14:textId="77777777" w:rsidR="006B3673" w:rsidRPr="00B2325C" w:rsidRDefault="006B3673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EE25C69" w14:textId="2C08C25F" w:rsidR="005F336E" w:rsidRPr="00B2325C" w:rsidRDefault="005F336E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</w:pPr>
      <w:r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 xml:space="preserve">Dear </w:t>
      </w:r>
      <w:r w:rsidR="006B3673"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584A09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xx</w:t>
      </w:r>
      <w:r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0F358A"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Administrat</w:t>
      </w:r>
      <w:r w:rsidR="001B6902"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ors &amp;</w:t>
      </w:r>
      <w:r w:rsidR="000F358A"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B2325C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bdr w:val="none" w:sz="0" w:space="0" w:color="auto" w:frame="1"/>
          <w14:ligatures w14:val="none"/>
        </w:rPr>
        <w:t>Faculty:</w:t>
      </w:r>
    </w:p>
    <w:p w14:paraId="2FB425E3" w14:textId="77777777" w:rsidR="005F336E" w:rsidRPr="00A03EE0" w:rsidRDefault="005F336E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C73D06C" w14:textId="6D35ABCF" w:rsidR="005F336E" w:rsidRDefault="005F336E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W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e w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ish 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you and 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your students 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success in participating in the </w:t>
      </w:r>
      <w:r w:rsidR="00065BA7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7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annual St Patrick Coloring contest sponsored by the Ancient Order of Hibernians</w:t>
      </w:r>
      <w:r w:rsidR="00C4722F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of</w:t>
      </w:r>
      <w:r w:rsid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Northern </w:t>
      </w:r>
      <w:r w:rsidR="00C4722F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Virginia</w:t>
      </w:r>
      <w:r w:rsidR="00720A8C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</w:p>
    <w:p w14:paraId="0FC95D74" w14:textId="6B7E191B" w:rsidR="00720A8C" w:rsidRPr="00A03EE0" w:rsidRDefault="00720A8C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416F394" w14:textId="0D896BCC" w:rsidR="00720A8C" w:rsidRPr="00A03EE0" w:rsidRDefault="00720A8C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We ask the following help in insuring </w:t>
      </w:r>
      <w:r w:rsidR="00680FB8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an </w:t>
      </w:r>
      <w:r w:rsidR="00BF763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>even</w:t>
      </w:r>
      <w:r w:rsidR="00BF7632" w:rsidRPr="00BF763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80FB8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pla</w:t>
      </w:r>
      <w:r w:rsidR="00C4722F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="00680FB8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ing field for all participants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4B036822" w14:textId="77777777" w:rsidR="00720A8C" w:rsidRPr="00A03EE0" w:rsidRDefault="00720A8C" w:rsidP="005F3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7A25482" w14:textId="7A36A9C2" w:rsidR="00BF7632" w:rsidRPr="00BF7632" w:rsidRDefault="00680FB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Encourage</w:t>
      </w:r>
      <w:r w:rsidR="00C4722F"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the</w:t>
      </w:r>
      <w:r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contest </w:t>
      </w:r>
      <w:r w:rsidR="001B6902"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by your teaching staff to</w:t>
      </w:r>
      <w:r w:rsidR="007758C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BF7632"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schedule</w:t>
      </w:r>
      <w:r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during Religion instruction</w:t>
      </w:r>
      <w:r w:rsidR="00C4722F" w:rsidRP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>.</w:t>
      </w:r>
      <w:r w:rsidR="001B6902" w:rsidRPr="001B690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D14AE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22B542E0" w14:textId="79232C43" w:rsidR="001B6902" w:rsidRPr="00C470F3" w:rsidRDefault="00BF763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The contest runs this early to get the winning entry and article in the Arlington Catholic Herald and other publications </w:t>
      </w:r>
      <w:r w:rsidR="001B6902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(</w:t>
      </w:r>
      <w:r w:rsidR="00065BA7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FYI:</w:t>
      </w:r>
      <w:r w:rsidR="00427CCC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1B6902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If we</w:t>
      </w:r>
      <w:r w:rsidR="006B3673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were to</w:t>
      </w:r>
      <w:r w:rsidR="001B6902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run the contest in March the kids would not get the </w:t>
      </w:r>
      <w:r w:rsidR="00C470F3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Publicity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t</w:t>
      </w:r>
      <w:r w:rsidR="001B6902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hey </w:t>
      </w:r>
      <w:r w:rsidR="006B3673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and their parents </w:t>
      </w:r>
      <w:r w:rsidR="00A000B5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all</w:t>
      </w:r>
      <w:r w:rsidR="001B6902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enjoy)</w:t>
      </w:r>
    </w:p>
    <w:p w14:paraId="4FE5BEE6" w14:textId="77777777" w:rsidR="001D225B" w:rsidRDefault="00680FB8" w:rsidP="00075B4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Attached is a teachers</w:t>
      </w:r>
      <w:r w:rsidR="00893DF9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’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guide and a short quiz. </w:t>
      </w:r>
    </w:p>
    <w:p w14:paraId="70D28A5C" w14:textId="3A804CDD" w:rsidR="00680FB8" w:rsidRPr="001D225B" w:rsidRDefault="00680FB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Winners may be asked</w:t>
      </w:r>
      <w:r w:rsidR="001D225B" w:rsidRP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to answer questions on </w:t>
      </w:r>
      <w:r w:rsidR="00075B45" w:rsidRP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list.</w:t>
      </w:r>
    </w:p>
    <w:p w14:paraId="443036AB" w14:textId="35CB1C98" w:rsidR="00075B45" w:rsidRPr="00A03EE0" w:rsidRDefault="00075B45" w:rsidP="00075B4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Separate completed entries by grade</w:t>
      </w:r>
      <w:r w:rsidR="00403DD5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(1-4)</w:t>
      </w:r>
      <w:r w:rsid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to return for judging</w:t>
      </w:r>
    </w:p>
    <w:p w14:paraId="416FCFB4" w14:textId="6968575A" w:rsidR="00075B45" w:rsidRDefault="00075B45" w:rsidP="00075B4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Please check the back side for Information (school and grade cru</w:t>
      </w:r>
      <w:r w:rsidR="00893DF9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cial)</w:t>
      </w:r>
      <w:r w:rsidR="006D14AE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3604E652" w14:textId="4988251D" w:rsidR="00403DD5" w:rsidRDefault="00403DD5" w:rsidP="00075B4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Visit the web site listed that contains additional information as well as</w:t>
      </w:r>
    </w:p>
    <w:p w14:paraId="25E928F9" w14:textId="77777777" w:rsidR="00BF7632" w:rsidRDefault="006D14AE" w:rsidP="00BF7632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 w:rsidR="00403DD5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teacher guide and additional history about St Patrick</w:t>
      </w:r>
    </w:p>
    <w:p w14:paraId="4FEC5A21" w14:textId="4A1F1804" w:rsidR="00905A12" w:rsidRPr="00BF7632" w:rsidRDefault="00905A12" w:rsidP="00BF7632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BF7632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bdr w:val="none" w:sz="0" w:space="0" w:color="auto" w:frame="1"/>
          <w14:ligatures w14:val="none"/>
        </w:rPr>
        <w:t>http://mychal-judge-va-aoh.org/st-patrick-coloring-contest-2020/</w:t>
      </w:r>
    </w:p>
    <w:p w14:paraId="7A532134" w14:textId="622DD3C8" w:rsidR="001D225B" w:rsidRDefault="001D225B" w:rsidP="001D225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6499111" w14:textId="5D1514C1" w:rsidR="00427CCC" w:rsidRPr="00427CCC" w:rsidRDefault="00C4722F" w:rsidP="004D48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  <w:r w:rsidRP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All entries will be picked up the week of February 9</w:t>
      </w:r>
      <w:r w:rsidR="00427CCC" w:rsidRP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and judged 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on </w:t>
      </w:r>
      <w:r w:rsidR="00427CCC" w:rsidRP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February 15</w:t>
      </w:r>
      <w:r w:rsidR="00427CCC" w:rsidRP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1EFDCFE9" w14:textId="77777777" w:rsidR="005F336E" w:rsidRPr="00A03EE0" w:rsidRDefault="005F336E" w:rsidP="00D747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23E18C7" w14:textId="76D49F05" w:rsidR="00D747F1" w:rsidRPr="00A03EE0" w:rsidRDefault="00720A8C" w:rsidP="00720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 xml:space="preserve">                 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>S</w:t>
      </w:r>
      <w:r w:rsidR="00680FB8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>T.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PATRICK COLORING CON</w:t>
      </w:r>
      <w:r w:rsidR="00D747F1"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u w:val="single"/>
          <w:bdr w:val="none" w:sz="0" w:space="0" w:color="auto" w:frame="1"/>
          <w14:ligatures w14:val="none"/>
        </w:rPr>
        <w:t>TEST RULES</w:t>
      </w:r>
    </w:p>
    <w:p w14:paraId="02F4A28E" w14:textId="77777777" w:rsidR="00D747F1" w:rsidRPr="00A03EE0" w:rsidRDefault="00D747F1" w:rsidP="00720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349414A" w14:textId="07E21C0E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All school children grades 1-4 may enter the contest</w:t>
      </w:r>
    </w:p>
    <w:p w14:paraId="6C5A9A28" w14:textId="77777777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Entries must be completed with </w:t>
      </w: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bdr w:val="none" w:sz="0" w:space="0" w:color="auto" w:frame="1"/>
          <w14:ligatures w14:val="none"/>
        </w:rPr>
        <w:t>WAX CRAYON ONLY</w:t>
      </w:r>
    </w:p>
    <w:p w14:paraId="6AD8EE69" w14:textId="2EED90F9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B2B2B"/>
          <w:kern w:val="0"/>
          <w:sz w:val="24"/>
          <w:szCs w:val="24"/>
          <w:u w:val="single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i/>
          <w:iCs/>
          <w:color w:val="2B2B2B"/>
          <w:kern w:val="0"/>
          <w:sz w:val="24"/>
          <w:szCs w:val="24"/>
          <w:u w:val="single"/>
          <w14:ligatures w14:val="none"/>
        </w:rPr>
        <w:t xml:space="preserve">The child must sign the form to attest they did </w:t>
      </w:r>
      <w:r w:rsidR="00720A8C" w:rsidRPr="00A03EE0">
        <w:rPr>
          <w:rFonts w:ascii="Times New Roman" w:eastAsia="Times New Roman" w:hAnsi="Times New Roman" w:cs="Times New Roman"/>
          <w:b/>
          <w:bCs/>
          <w:i/>
          <w:iCs/>
          <w:color w:val="2B2B2B"/>
          <w:kern w:val="0"/>
          <w:sz w:val="24"/>
          <w:szCs w:val="24"/>
          <w:u w:val="single"/>
          <w14:ligatures w14:val="none"/>
        </w:rPr>
        <w:t>all the</w:t>
      </w:r>
      <w:r w:rsidRPr="00A03EE0">
        <w:rPr>
          <w:rFonts w:ascii="Times New Roman" w:eastAsia="Times New Roman" w:hAnsi="Times New Roman" w:cs="Times New Roman"/>
          <w:b/>
          <w:bCs/>
          <w:i/>
          <w:iCs/>
          <w:color w:val="2B2B2B"/>
          <w:kern w:val="0"/>
          <w:sz w:val="24"/>
          <w:szCs w:val="24"/>
          <w:u w:val="single"/>
          <w14:ligatures w14:val="none"/>
        </w:rPr>
        <w:t xml:space="preserve"> coloring</w:t>
      </w:r>
    </w:p>
    <w:p w14:paraId="1F3F11FB" w14:textId="33F944BA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The Shamrock on St. Patrick must be colored </w:t>
      </w:r>
      <w:r w:rsidR="00680FB8" w:rsidRPr="00A03EE0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Gr</w:t>
      </w:r>
      <w:r w:rsidRPr="00A03EE0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een</w:t>
      </w:r>
    </w:p>
    <w:p w14:paraId="51A189F2" w14:textId="77777777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All coloring must stay within the lines</w:t>
      </w:r>
    </w:p>
    <w:p w14:paraId="3D35F8DC" w14:textId="77777777" w:rsidR="00D747F1" w:rsidRPr="00A03EE0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Artistic expression is encouraged</w:t>
      </w:r>
    </w:p>
    <w:p w14:paraId="5A98D1A2" w14:textId="7D86F7C7" w:rsidR="00D747F1" w:rsidRDefault="00D747F1" w:rsidP="00D747F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 w:rsidRPr="00A03EE0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One entry per child</w:t>
      </w:r>
      <w:r w:rsidR="00C4722F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</w:p>
    <w:p w14:paraId="4155DF5D" w14:textId="77777777" w:rsidR="00C4722F" w:rsidRDefault="00C4722F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7E88E187" w14:textId="77777777" w:rsidR="00C4722F" w:rsidRDefault="00C4722F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21953CE3" w14:textId="77777777" w:rsidR="006B3673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3BCB2F34" w14:textId="77777777" w:rsidR="006B3673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2CB92B6F" w14:textId="5A2E9F91" w:rsidR="00B2325C" w:rsidRDefault="00B2325C" w:rsidP="00B232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2</w:t>
      </w:r>
    </w:p>
    <w:p w14:paraId="75D0FBAA" w14:textId="77777777" w:rsidR="00B2325C" w:rsidRDefault="00B2325C" w:rsidP="00B232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2E671820" w14:textId="52A6112E" w:rsidR="006B3673" w:rsidRPr="00056275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There </w:t>
      </w:r>
      <w:r w:rsidR="00BF763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are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first-third place winners for each grade entry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and on</w:t>
      </w:r>
      <w:r w:rsidR="005871E9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e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1D225B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G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rand 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wi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nner who will receive a $50.00 prize.   All 13 winners receive a</w:t>
      </w:r>
      <w:r w:rsidR="00B2325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7758C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B2325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hirt</w:t>
      </w:r>
      <w:r w:rsidR="00B2325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and framed </w:t>
      </w:r>
      <w:r w:rsidR="00C470F3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photocopy</w:t>
      </w:r>
      <w:r w:rsidR="00B2325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of their entry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056275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  <w:t>(</w:t>
      </w:r>
      <w:r w:rsidR="004D48E4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  <w:t xml:space="preserve">attached </w:t>
      </w:r>
      <w:r w:rsidR="00056275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  <w:t xml:space="preserve">see </w:t>
      </w:r>
      <w:r w:rsidR="004D48E4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  <w:t>2024 winner</w:t>
      </w:r>
      <w:r w:rsidR="00056275" w:rsidRPr="00C470F3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  <w:t>)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.</w:t>
      </w:r>
      <w:r w:rsidRP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</w:p>
    <w:p w14:paraId="7E45C2B9" w14:textId="77777777" w:rsidR="006B3673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338A18EC" w14:textId="11607C51" w:rsidR="00B2325C" w:rsidRDefault="00C4722F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Thank you for you</w:t>
      </w:r>
      <w:r w:rsidR="00FA1D6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interest and help in making this contest a very successful </w:t>
      </w:r>
      <w:r w:rsidR="005A0578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seventh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year and hopefully many more.   We will inform you of winners at your school not later than </w:t>
      </w:r>
      <w:r w:rsidR="00E65043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Monday </w:t>
      </w:r>
      <w:r w:rsidR="000F358A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February </w:t>
      </w:r>
      <w:r w:rsid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17</w:t>
      </w:r>
      <w:r w:rsidR="000F358A" w:rsidRPr="000F358A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:vertAlign w:val="superscript"/>
          <w14:ligatures w14:val="none"/>
        </w:rPr>
        <w:t>th</w:t>
      </w:r>
      <w:r w:rsidR="000F358A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.   </w:t>
      </w:r>
    </w:p>
    <w:p w14:paraId="76ADCF4E" w14:textId="77777777" w:rsidR="00B2325C" w:rsidRDefault="00B2325C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47E71E6B" w14:textId="0322B667" w:rsidR="00720A8C" w:rsidRDefault="000F358A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Winners</w:t>
      </w:r>
      <w:r w:rsidR="00427CCC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’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families and friends </w:t>
      </w:r>
      <w:r w:rsidR="00065BA7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will be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invited to attend the presentation program scheduled for Saturday</w:t>
      </w:r>
      <w:r w:rsidR="00065BA7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March 1,</w:t>
      </w:r>
      <w:r w:rsidR="00905A1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065BA7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2025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065BA7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at </w:t>
      </w:r>
      <w:r w:rsidR="004D48E4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St Mary of Sorrows</w:t>
      </w:r>
      <w:r w:rsidR="00E65043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</w:t>
      </w:r>
      <w:r w:rsidR="001C6DD9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off Rt 123 Fairfax,VA</w:t>
      </w:r>
    </w:p>
    <w:p w14:paraId="4B7A3002" w14:textId="77777777" w:rsidR="00D20C12" w:rsidRDefault="00D20C1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2CE133D9" w14:textId="60F370C3" w:rsidR="00D20C12" w:rsidRDefault="00D20C1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Attached, 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the teacher guide 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suggested for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use with all  4 class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years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. In  addition is a picture of  last year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’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 winners and a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church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bulletin insert that the school shared 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the pupils win 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with the parish.</w:t>
      </w:r>
    </w:p>
    <w:p w14:paraId="5587CE76" w14:textId="77777777" w:rsidR="000F358A" w:rsidRDefault="000F358A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1A1D77D1" w14:textId="3BED8715" w:rsidR="000F358A" w:rsidRDefault="000F358A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Sincerely</w:t>
      </w:r>
    </w:p>
    <w:p w14:paraId="1566C60D" w14:textId="7B64E5B1" w:rsidR="006B3673" w:rsidRDefault="00BF763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Daniel J. Sullivan</w:t>
      </w:r>
    </w:p>
    <w:p w14:paraId="3F28BD48" w14:textId="4845E7FF" w:rsidR="006B3673" w:rsidRDefault="00BF763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Fr. Mychal Judge OFM </w:t>
      </w:r>
      <w:r w:rsidR="006B3673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AOH Division</w:t>
      </w:r>
    </w:p>
    <w:p w14:paraId="23B30B1D" w14:textId="5B986538" w:rsidR="006B3673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Ph:</w:t>
      </w:r>
      <w:r w:rsidR="00BF763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703 670 6858</w:t>
      </w:r>
    </w:p>
    <w:p w14:paraId="57EA389A" w14:textId="6B66B8DB" w:rsidR="006B3673" w:rsidRDefault="006B3673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Cell:</w:t>
      </w:r>
      <w:r w:rsidR="00BF7632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 703 282 2117</w:t>
      </w:r>
    </w:p>
    <w:p w14:paraId="5FBAE3C0" w14:textId="77777777" w:rsidR="00905A12" w:rsidRDefault="00905A1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2C42B613" w14:textId="77777777" w:rsidR="00905A12" w:rsidRDefault="00905A1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</w:p>
    <w:p w14:paraId="0BC64034" w14:textId="6357026C" w:rsidR="00905A12" w:rsidRDefault="00905A1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Attached:  St Patrick Teacher guide with Quiz</w:t>
      </w:r>
    </w:p>
    <w:p w14:paraId="5E321257" w14:textId="77777777" w:rsidR="006A3132" w:rsidRDefault="006A313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                   Bulletin insert of winner at St. Bernadette school</w:t>
      </w:r>
    </w:p>
    <w:p w14:paraId="482860F6" w14:textId="7E8DC446" w:rsidR="006A3132" w:rsidRDefault="006A3132" w:rsidP="00C472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                    Winners at 2024 awards cer</w:t>
      </w:r>
      <w:r w:rsidR="00056275"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color w:val="2B2B2B"/>
          <w:kern w:val="0"/>
          <w:sz w:val="24"/>
          <w:szCs w:val="24"/>
          <w14:ligatures w14:val="none"/>
        </w:rPr>
        <w:t xml:space="preserve">mony </w:t>
      </w:r>
    </w:p>
    <w:sectPr w:rsidR="006A3132" w:rsidSect="0024715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86E8D"/>
    <w:multiLevelType w:val="hybridMultilevel"/>
    <w:tmpl w:val="B4141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141BBC"/>
    <w:multiLevelType w:val="multilevel"/>
    <w:tmpl w:val="5D2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67293"/>
    <w:multiLevelType w:val="hybridMultilevel"/>
    <w:tmpl w:val="EFE6E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103538">
    <w:abstractNumId w:val="1"/>
  </w:num>
  <w:num w:numId="2" w16cid:durableId="1175875400">
    <w:abstractNumId w:val="2"/>
  </w:num>
  <w:num w:numId="3" w16cid:durableId="194708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3D"/>
    <w:rsid w:val="00056275"/>
    <w:rsid w:val="00065BA7"/>
    <w:rsid w:val="00075B45"/>
    <w:rsid w:val="000F358A"/>
    <w:rsid w:val="00145C4B"/>
    <w:rsid w:val="00154ED0"/>
    <w:rsid w:val="00195F0D"/>
    <w:rsid w:val="001B6902"/>
    <w:rsid w:val="001C6DD9"/>
    <w:rsid w:val="001D225B"/>
    <w:rsid w:val="0024715B"/>
    <w:rsid w:val="00403DD5"/>
    <w:rsid w:val="00427CCC"/>
    <w:rsid w:val="00477CA4"/>
    <w:rsid w:val="004D48E4"/>
    <w:rsid w:val="00584A09"/>
    <w:rsid w:val="005871E9"/>
    <w:rsid w:val="005A0578"/>
    <w:rsid w:val="005F336E"/>
    <w:rsid w:val="00680FB8"/>
    <w:rsid w:val="006A3132"/>
    <w:rsid w:val="006B122F"/>
    <w:rsid w:val="006B3673"/>
    <w:rsid w:val="006D14AE"/>
    <w:rsid w:val="006D6EAA"/>
    <w:rsid w:val="00720A8C"/>
    <w:rsid w:val="0074520F"/>
    <w:rsid w:val="007758C4"/>
    <w:rsid w:val="00893DF9"/>
    <w:rsid w:val="008F5BF5"/>
    <w:rsid w:val="00905A12"/>
    <w:rsid w:val="00923D4E"/>
    <w:rsid w:val="00976CFA"/>
    <w:rsid w:val="009D01DB"/>
    <w:rsid w:val="009D46D0"/>
    <w:rsid w:val="00A000B5"/>
    <w:rsid w:val="00A03EE0"/>
    <w:rsid w:val="00B2325C"/>
    <w:rsid w:val="00B77024"/>
    <w:rsid w:val="00B81C91"/>
    <w:rsid w:val="00BF7632"/>
    <w:rsid w:val="00C2178B"/>
    <w:rsid w:val="00C375DC"/>
    <w:rsid w:val="00C470F3"/>
    <w:rsid w:val="00C4722F"/>
    <w:rsid w:val="00CD2B3D"/>
    <w:rsid w:val="00D00C17"/>
    <w:rsid w:val="00D20C12"/>
    <w:rsid w:val="00D747F1"/>
    <w:rsid w:val="00DB1E74"/>
    <w:rsid w:val="00DD71A7"/>
    <w:rsid w:val="00DE1889"/>
    <w:rsid w:val="00E65043"/>
    <w:rsid w:val="00E8060D"/>
    <w:rsid w:val="00E84F9C"/>
    <w:rsid w:val="00EC2139"/>
    <w:rsid w:val="00FA1D6C"/>
    <w:rsid w:val="00FA3408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0FCE"/>
  <w15:chartTrackingRefBased/>
  <w15:docId w15:val="{829C0641-CF4A-4479-9CF1-ECD95C5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D7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747F1"/>
    <w:rPr>
      <w:b/>
      <w:bCs/>
    </w:rPr>
  </w:style>
  <w:style w:type="paragraph" w:styleId="ListParagraph">
    <w:name w:val="List Paragraph"/>
    <w:basedOn w:val="Normal"/>
    <w:uiPriority w:val="34"/>
    <w:qFormat/>
    <w:rsid w:val="0007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Flynn</dc:creator>
  <cp:keywords/>
  <dc:description/>
  <cp:lastModifiedBy>Harry Flynn</cp:lastModifiedBy>
  <cp:revision>5</cp:revision>
  <cp:lastPrinted>2025-01-13T14:18:00Z</cp:lastPrinted>
  <dcterms:created xsi:type="dcterms:W3CDTF">2025-01-13T14:29:00Z</dcterms:created>
  <dcterms:modified xsi:type="dcterms:W3CDTF">2025-01-14T16:56:00Z</dcterms:modified>
</cp:coreProperties>
</file>